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6920" w14:textId="112E8A14" w:rsidR="00020311" w:rsidRDefault="00711700" w:rsidP="00711700">
      <w:pPr>
        <w:pStyle w:val="Zkladntext"/>
        <w:ind w:left="148"/>
        <w:rPr>
          <w:rFonts w:ascii="Ubuntu" w:hAnsi="Ubuntu"/>
          <w:sz w:val="20"/>
        </w:rPr>
      </w:pPr>
      <w:r>
        <w:rPr>
          <w:noProof/>
        </w:rPr>
        <w:drawing>
          <wp:inline distT="0" distB="0" distL="0" distR="0" wp14:anchorId="4487C027" wp14:editId="1D228402">
            <wp:extent cx="2043545" cy="276110"/>
            <wp:effectExtent l="0" t="0" r="0" b="0"/>
            <wp:docPr id="70693752" name="Obrázok 2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3752" name="Obrázok 2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17" cy="28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3BC9" w14:textId="77777777" w:rsidR="00F03AFC" w:rsidRDefault="00F03AFC" w:rsidP="00711700">
      <w:pPr>
        <w:pStyle w:val="Zkladntext"/>
        <w:ind w:left="148"/>
        <w:rPr>
          <w:rFonts w:ascii="Ubuntu" w:hAnsi="Ubuntu"/>
          <w:sz w:val="20"/>
        </w:rPr>
      </w:pPr>
    </w:p>
    <w:p w14:paraId="1191C792" w14:textId="159DF7D7" w:rsidR="00F03AFC" w:rsidRPr="00F03AFC" w:rsidRDefault="00F03AFC" w:rsidP="00711700">
      <w:pPr>
        <w:pStyle w:val="Zkladntext"/>
        <w:ind w:left="148"/>
        <w:rPr>
          <w:rFonts w:ascii="Ubuntu" w:hAnsi="Ubuntu"/>
          <w:sz w:val="20"/>
        </w:rPr>
      </w:pPr>
      <w:r w:rsidRPr="00F03AFC">
        <w:rPr>
          <w:rFonts w:ascii="Ubuntu" w:hAnsi="Ubuntu"/>
          <w:color w:val="575654"/>
        </w:rPr>
        <w:t>Společnosť: inovatronic s.r.o., Súhvezdná 1430/44, 821 02 Bratislava</w:t>
      </w:r>
    </w:p>
    <w:p w14:paraId="135952D6" w14:textId="77777777" w:rsidR="00711700" w:rsidRPr="00711700" w:rsidRDefault="00711700" w:rsidP="00711700">
      <w:pPr>
        <w:pStyle w:val="Zkladntext"/>
        <w:ind w:left="148"/>
        <w:rPr>
          <w:rFonts w:ascii="Ubuntu" w:hAnsi="Ubuntu"/>
          <w:sz w:val="20"/>
        </w:rPr>
      </w:pPr>
    </w:p>
    <w:p w14:paraId="0B7B19E5" w14:textId="77777777" w:rsidR="00AB6A6E" w:rsidRDefault="00AB6A6E">
      <w:pPr>
        <w:pStyle w:val="Zkladntext"/>
        <w:spacing w:before="188" w:line="259" w:lineRule="auto"/>
        <w:ind w:left="123" w:right="560"/>
        <w:rPr>
          <w:rFonts w:ascii="Ubuntu" w:hAnsi="Ubuntu"/>
          <w:b/>
          <w:bCs/>
          <w:color w:val="575654"/>
          <w:sz w:val="28"/>
          <w:szCs w:val="28"/>
        </w:rPr>
      </w:pPr>
      <w:r w:rsidRPr="00AB6A6E">
        <w:rPr>
          <w:rFonts w:ascii="Ubuntu" w:hAnsi="Ubuntu"/>
          <w:b/>
          <w:bCs/>
          <w:color w:val="575654"/>
          <w:sz w:val="28"/>
          <w:szCs w:val="28"/>
        </w:rPr>
        <w:t>REKLAMACE ZBOŽÍ</w:t>
      </w:r>
    </w:p>
    <w:p w14:paraId="4432E0A7" w14:textId="63229004" w:rsidR="00AB6A6E" w:rsidRDefault="00AB6A6E" w:rsidP="004E7775">
      <w:pPr>
        <w:pStyle w:val="Nadpis1"/>
        <w:spacing w:before="261" w:after="24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Omlouváme se, že s objednaným zbožím není vše v pořádku. Vaši reklamaci vyřešíme co nejdříve. Prosíme, postupujte podle níže uvedených instrukcí v sekci </w:t>
      </w:r>
      <w:r w:rsidR="00306D91">
        <w:rPr>
          <w:rFonts w:ascii="Ubuntu" w:hAnsi="Ubuntu"/>
          <w:b w:val="0"/>
          <w:bCs w:val="0"/>
          <w:color w:val="575654"/>
          <w:sz w:val="22"/>
          <w:szCs w:val="22"/>
        </w:rPr>
        <w:t>„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Postup</w:t>
      </w:r>
      <w:r w:rsidR="00306D91">
        <w:rPr>
          <w:rFonts w:ascii="Ubuntu" w:hAnsi="Ubuntu"/>
          <w:b w:val="0"/>
          <w:bCs w:val="0"/>
          <w:color w:val="575654"/>
          <w:sz w:val="22"/>
          <w:szCs w:val="22"/>
        </w:rPr>
        <w:t>“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.</w:t>
      </w:r>
      <w:r>
        <w:rPr>
          <w:rFonts w:ascii="Ubuntu" w:hAnsi="Ubuntu"/>
          <w:b w:val="0"/>
          <w:bCs w:val="0"/>
          <w:color w:val="575654"/>
          <w:sz w:val="22"/>
          <w:szCs w:val="22"/>
        </w:rPr>
        <w:br/>
      </w:r>
    </w:p>
    <w:p w14:paraId="6A4B9D08" w14:textId="7DA87F91" w:rsidR="004E7775" w:rsidRPr="00871588" w:rsidRDefault="004A50A5" w:rsidP="004E7775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14:paraId="17295C82" w14:textId="1023EEB2" w:rsid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Tento formulář prosím vyplňte a zašlete nám na e-mailovou adresu </w:t>
      </w:r>
      <w:r w:rsidR="00F97572">
        <w:rPr>
          <w:rFonts w:ascii="Ubuntu" w:hAnsi="Ubuntu"/>
          <w:b w:val="0"/>
          <w:bCs w:val="0"/>
          <w:color w:val="575654"/>
          <w:sz w:val="22"/>
          <w:szCs w:val="22"/>
        </w:rPr>
        <w:t>info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@evpartner.</w:t>
      </w:r>
      <w:r w:rsidR="004B5877">
        <w:rPr>
          <w:rFonts w:ascii="Ubuntu" w:hAnsi="Ubuntu"/>
          <w:b w:val="0"/>
          <w:bCs w:val="0"/>
          <w:color w:val="575654"/>
          <w:sz w:val="22"/>
          <w:szCs w:val="22"/>
        </w:rPr>
        <w:t>cz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 s předmětem "Reklamace zboží + číslo objednávky".</w:t>
      </w:r>
    </w:p>
    <w:p w14:paraId="3DB35A3A" w14:textId="77777777" w:rsid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Počkejte prosím, dokud zaevidujeme Vaši žádost.</w:t>
      </w:r>
    </w:p>
    <w:p w14:paraId="4DB92D3A" w14:textId="28FE453F" w:rsidR="00AB6A6E" w:rsidRP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Jakmile bude Vaše žádost zaevidována, na Vámi uvedenou e-mailovou adresu odešleme reklamační štítek a další instrukce.</w:t>
      </w:r>
    </w:p>
    <w:p w14:paraId="5408DEF7" w14:textId="6959342B" w:rsidR="00AB6A6E" w:rsidRP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Reklamované zboží doporučujeme bezpečně zabalit, jako byste jej posílali poštou.</w:t>
      </w:r>
    </w:p>
    <w:p w14:paraId="735E7BD9" w14:textId="13A47073" w:rsidR="00AB6A6E" w:rsidRP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Reklamační štítek vytiskněte a nalepte ho na balík.</w:t>
      </w:r>
    </w:p>
    <w:p w14:paraId="0AC23709" w14:textId="5839F383" w:rsidR="00AB6A6E" w:rsidRP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Následně můžete balík podat na libovolné pobočce </w:t>
      </w:r>
      <w:r w:rsidR="00724085">
        <w:rPr>
          <w:rFonts w:ascii="Ubuntu" w:hAnsi="Ubuntu"/>
          <w:b w:val="0"/>
          <w:bCs w:val="0"/>
          <w:color w:val="575654"/>
          <w:sz w:val="22"/>
          <w:szCs w:val="22"/>
        </w:rPr>
        <w:t>Zásilkovny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. Jejich kompletní seznam naleznete na následujícím odkaze: </w:t>
      </w:r>
      <w:hyperlink r:id="rId7" w:history="1">
        <w:r w:rsidR="00724085" w:rsidRPr="00A77321">
          <w:rPr>
            <w:rStyle w:val="Hypertextovprepojenie"/>
            <w:rFonts w:ascii="Ubuntu" w:hAnsi="Ubuntu"/>
            <w:b w:val="0"/>
            <w:bCs w:val="0"/>
            <w:sz w:val="22"/>
            <w:szCs w:val="22"/>
          </w:rPr>
          <w:t>Seznam poboček Zásilkovna</w:t>
        </w:r>
      </w:hyperlink>
      <w:r w:rsidR="00A77321"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</w:p>
    <w:p w14:paraId="57C609D8" w14:textId="0BD4ABAF" w:rsidR="00AB6A6E" w:rsidRPr="00AB6A6E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 xml:space="preserve">V případě, že nemáte možnost vytisknout reklamační štítek, zapište si z něj trasovací číslo, které můžete nahlásit na pobočce </w:t>
      </w:r>
      <w:r w:rsidR="00724085">
        <w:rPr>
          <w:rFonts w:ascii="Ubuntu" w:hAnsi="Ubuntu"/>
          <w:b w:val="0"/>
          <w:bCs w:val="0"/>
          <w:color w:val="575654"/>
          <w:sz w:val="22"/>
          <w:szCs w:val="22"/>
        </w:rPr>
        <w:t>Zásilkovna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. Personál Vám s vytisknutím a nalepením rádi pomůže.</w:t>
      </w:r>
    </w:p>
    <w:p w14:paraId="6E7E3692" w14:textId="594A6552" w:rsidR="00AB6A6E" w:rsidRPr="00A77321" w:rsidRDefault="00AB6A6E" w:rsidP="00A77321">
      <w:pPr>
        <w:pStyle w:val="Nadpis1"/>
        <w:numPr>
          <w:ilvl w:val="0"/>
          <w:numId w:val="10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77321">
        <w:rPr>
          <w:rFonts w:ascii="Ubuntu" w:hAnsi="Ubuntu"/>
          <w:b w:val="0"/>
          <w:bCs w:val="0"/>
          <w:color w:val="575654"/>
          <w:sz w:val="22"/>
          <w:szCs w:val="22"/>
        </w:rPr>
        <w:t xml:space="preserve">V případě, že Vám reklamační asistent prostřednictvím společnosti </w:t>
      </w:r>
      <w:r w:rsidR="00724085" w:rsidRPr="00A77321">
        <w:rPr>
          <w:rFonts w:ascii="Ubuntu" w:hAnsi="Ubuntu"/>
          <w:b w:val="0"/>
          <w:bCs w:val="0"/>
          <w:color w:val="575654"/>
          <w:sz w:val="22"/>
          <w:szCs w:val="22"/>
        </w:rPr>
        <w:t>Zásilkovna</w:t>
      </w:r>
      <w:r w:rsidRPr="00A77321">
        <w:rPr>
          <w:rFonts w:ascii="Ubuntu" w:hAnsi="Ubuntu"/>
          <w:b w:val="0"/>
          <w:bCs w:val="0"/>
          <w:color w:val="575654"/>
          <w:sz w:val="22"/>
          <w:szCs w:val="22"/>
        </w:rPr>
        <w:t xml:space="preserve"> nevyhovuje, můžete zboží odeslat také poštou.</w:t>
      </w:r>
    </w:p>
    <w:p w14:paraId="07CD51E0" w14:textId="292F512E" w:rsidR="00AB6A6E" w:rsidRPr="00871588" w:rsidRDefault="00AB6A6E" w:rsidP="00AB6A6E">
      <w:pPr>
        <w:pStyle w:val="Zkladntext"/>
        <w:spacing w:before="240" w:after="240"/>
        <w:ind w:left="123" w:right="560" w:firstLine="360"/>
        <w:rPr>
          <w:rFonts w:ascii="Ubuntu" w:hAnsi="Ubuntu"/>
          <w:color w:val="575654"/>
        </w:rPr>
      </w:pPr>
      <w:r>
        <w:rPr>
          <w:rFonts w:ascii="Ubuntu" w:hAnsi="Ubuntu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08F03" wp14:editId="38513D6B">
                <wp:simplePos x="0" y="0"/>
                <wp:positionH relativeFrom="column">
                  <wp:posOffset>186055</wp:posOffset>
                </wp:positionH>
                <wp:positionV relativeFrom="paragraph">
                  <wp:posOffset>398780</wp:posOffset>
                </wp:positionV>
                <wp:extent cx="1744133" cy="702522"/>
                <wp:effectExtent l="0" t="0" r="27940" b="2159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7025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E7BE" id="Obdĺžnik 4" o:spid="_x0000_s1026" style="position:absolute;margin-left:14.65pt;margin-top:31.4pt;width:137.35pt;height:5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" filled="f" strokecolor="#00b0f0" strokeweight=".5pt"/>
            </w:pict>
          </mc:Fallback>
        </mc:AlternateContent>
      </w:r>
      <w:r w:rsidRPr="00AB6A6E">
        <w:t xml:space="preserve"> </w:t>
      </w:r>
      <w:r>
        <w:t>A</w:t>
      </w:r>
      <w:r w:rsidRPr="00AB6A6E">
        <w:rPr>
          <w:rFonts w:ascii="Ubuntu" w:hAnsi="Ubuntu"/>
          <w:noProof/>
          <w:color w:val="575654"/>
          <w:lang w:eastAsia="sk-SK"/>
        </w:rPr>
        <w:t xml:space="preserve">dresa našeho skladu pro odeslání zboží určeného k reklamaci mimo </w:t>
      </w:r>
      <w:r w:rsidR="00724085">
        <w:rPr>
          <w:rFonts w:ascii="Ubuntu" w:hAnsi="Ubuntu"/>
          <w:noProof/>
          <w:color w:val="575654"/>
          <w:lang w:eastAsia="sk-SK"/>
        </w:rPr>
        <w:t>Zásilkovna</w:t>
      </w:r>
      <w:r w:rsidRPr="00AB6A6E">
        <w:rPr>
          <w:rFonts w:ascii="Ubuntu" w:hAnsi="Ubuntu"/>
          <w:noProof/>
          <w:color w:val="575654"/>
          <w:lang w:eastAsia="sk-SK"/>
        </w:rPr>
        <w:t xml:space="preserve"> je následující:</w:t>
      </w:r>
    </w:p>
    <w:p w14:paraId="248075A0" w14:textId="340AADDB" w:rsidR="005E2FD1" w:rsidRPr="00871588" w:rsidRDefault="009D38CD" w:rsidP="00233B7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Inovatronic s.r.o.</w:t>
      </w:r>
    </w:p>
    <w:p w14:paraId="6F2D38DD" w14:textId="5B535161" w:rsidR="005E2FD1" w:rsidRPr="00871588" w:rsidRDefault="009D38CD" w:rsidP="00233B7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Súhvezdná 44</w:t>
      </w:r>
    </w:p>
    <w:p w14:paraId="4D049C03" w14:textId="3749CA6F" w:rsidR="00AB6A6E" w:rsidRDefault="00C3137F" w:rsidP="00C3137F">
      <w:pPr>
        <w:pStyle w:val="Zkladntext"/>
        <w:ind w:right="560" w:firstLine="720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8210</w:t>
      </w:r>
      <w:r w:rsidR="009D38CD">
        <w:rPr>
          <w:rFonts w:ascii="Ubuntu" w:hAnsi="Ubuntu"/>
          <w:color w:val="575654"/>
          <w:sz w:val="24"/>
        </w:rPr>
        <w:t>2</w:t>
      </w:r>
      <w:r w:rsidR="00781B84">
        <w:rPr>
          <w:rFonts w:ascii="Ubuntu" w:hAnsi="Ubuntu"/>
          <w:color w:val="575654"/>
          <w:sz w:val="24"/>
        </w:rPr>
        <w:t xml:space="preserve"> Bratislava</w:t>
      </w:r>
    </w:p>
    <w:p w14:paraId="59AC3AC3" w14:textId="77777777" w:rsidR="00AB6A6E" w:rsidRPr="00AB6A6E" w:rsidRDefault="00AB6A6E" w:rsidP="00AB6A6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</w:p>
    <w:p w14:paraId="7FC5083A" w14:textId="77777777" w:rsidR="00AB6A6E" w:rsidRDefault="00AB6A6E" w:rsidP="00AB6A6E">
      <w:pPr>
        <w:widowControl/>
        <w:autoSpaceDE/>
        <w:autoSpaceDN/>
        <w:rPr>
          <w:rFonts w:ascii="Ubuntu" w:hAnsi="Ubuntu"/>
          <w:b/>
          <w:bCs/>
          <w:color w:val="575654"/>
          <w:sz w:val="28"/>
          <w:szCs w:val="28"/>
        </w:rPr>
      </w:pPr>
    </w:p>
    <w:p w14:paraId="50EAE8BE" w14:textId="0B7A2463" w:rsidR="00AB6A6E" w:rsidRDefault="00AB6A6E" w:rsidP="00AB6A6E">
      <w:pPr>
        <w:widowControl/>
        <w:autoSpaceDE/>
        <w:autoSpaceDN/>
        <w:rPr>
          <w:rFonts w:ascii="Ubuntu" w:hAnsi="Ubuntu"/>
          <w:b/>
          <w:bCs/>
          <w:color w:val="575654"/>
          <w:sz w:val="28"/>
          <w:szCs w:val="28"/>
        </w:rPr>
      </w:pPr>
      <w:r w:rsidRPr="00AB6A6E">
        <w:rPr>
          <w:rFonts w:ascii="Ubuntu" w:hAnsi="Ubuntu"/>
          <w:b/>
          <w:bCs/>
          <w:color w:val="575654"/>
          <w:sz w:val="28"/>
          <w:szCs w:val="28"/>
        </w:rPr>
        <w:t>POMŮCKY A</w:t>
      </w:r>
      <w:r w:rsidR="0075113E">
        <w:rPr>
          <w:rFonts w:ascii="Ubuntu" w:hAnsi="Ubuntu"/>
          <w:b/>
          <w:bCs/>
          <w:color w:val="575654"/>
          <w:sz w:val="28"/>
          <w:szCs w:val="28"/>
        </w:rPr>
        <w:t> </w:t>
      </w:r>
      <w:r w:rsidRPr="00AB6A6E">
        <w:rPr>
          <w:rFonts w:ascii="Ubuntu" w:hAnsi="Ubuntu"/>
          <w:b/>
          <w:bCs/>
          <w:color w:val="575654"/>
          <w:sz w:val="28"/>
          <w:szCs w:val="28"/>
        </w:rPr>
        <w:t>VYSVĚTLENÍ</w:t>
      </w:r>
    </w:p>
    <w:p w14:paraId="7B5CEC07" w14:textId="77777777" w:rsidR="0075113E" w:rsidRPr="00AB6A6E" w:rsidRDefault="0075113E" w:rsidP="00AB6A6E">
      <w:pPr>
        <w:widowControl/>
        <w:autoSpaceDE/>
        <w:autoSpaceDN/>
        <w:rPr>
          <w:rFonts w:ascii="Ubuntu" w:hAnsi="Ubuntu"/>
          <w:color w:val="575654"/>
        </w:rPr>
      </w:pPr>
    </w:p>
    <w:p w14:paraId="310091DE" w14:textId="77777777" w:rsidR="00AB6A6E" w:rsidRPr="00AB6A6E" w:rsidRDefault="00AB6A6E" w:rsidP="00AB6A6E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Do pole "Název zboží" uveďte přesný název předmětného zboží.</w:t>
      </w:r>
    </w:p>
    <w:p w14:paraId="7DE8BD19" w14:textId="0B0CFBE5" w:rsidR="00AB6A6E" w:rsidRPr="00AB6A6E" w:rsidRDefault="00AB6A6E" w:rsidP="00AB6A6E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Do pole "Množství" uveďte počet kusů předmětného zboží.</w:t>
      </w:r>
    </w:p>
    <w:p w14:paraId="64AB64E9" w14:textId="7DD17319" w:rsidR="00AB6A6E" w:rsidRPr="00AB6A6E" w:rsidRDefault="00AB6A6E" w:rsidP="00AB6A6E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Do pole "Cena" uveďte cenu zakoupeného zboží.</w:t>
      </w:r>
    </w:p>
    <w:p w14:paraId="1E4B302A" w14:textId="26629EF0" w:rsidR="00AB6A6E" w:rsidRPr="00AB6A6E" w:rsidRDefault="00AB6A6E" w:rsidP="00AB6A6E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Do pole "Důvod reklamace" napište přesný popis zjištěné chyby na výrobku.</w:t>
      </w:r>
    </w:p>
    <w:p w14:paraId="458375DA" w14:textId="7A4C1242" w:rsidR="00AB6A6E" w:rsidRPr="00AB6A6E" w:rsidRDefault="00AB6A6E" w:rsidP="00AB6A6E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Do pole "Číslo objednávky" je potřebné zadat číslo Vaší objednávky, které naleznete v</w:t>
      </w:r>
      <w:r w:rsidR="0034383D">
        <w:rPr>
          <w:rFonts w:ascii="Ubuntu" w:hAnsi="Ubuntu"/>
          <w:b w:val="0"/>
          <w:bCs w:val="0"/>
          <w:color w:val="575654"/>
          <w:sz w:val="22"/>
          <w:szCs w:val="22"/>
        </w:rPr>
        <w:t> </w:t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potvrzujícím</w:t>
      </w:r>
      <w:r w:rsidR="0034383D">
        <w:rPr>
          <w:rFonts w:ascii="Ubuntu" w:hAnsi="Ubuntu"/>
          <w:b w:val="0"/>
          <w:bCs w:val="0"/>
          <w:color w:val="575654"/>
          <w:sz w:val="22"/>
          <w:szCs w:val="22"/>
        </w:rPr>
        <w:br/>
      </w: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e-mailu z Našeho obchodu nebo v přiložené faktuře.</w:t>
      </w:r>
    </w:p>
    <w:p w14:paraId="4D1BDA1A" w14:textId="77777777" w:rsidR="00E20A70" w:rsidRDefault="00AB6A6E" w:rsidP="00E20A70">
      <w:pPr>
        <w:pStyle w:val="Nadpis1"/>
        <w:numPr>
          <w:ilvl w:val="0"/>
          <w:numId w:val="7"/>
        </w:numPr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AB6A6E">
        <w:rPr>
          <w:rFonts w:ascii="Ubuntu" w:hAnsi="Ubuntu"/>
          <w:b w:val="0"/>
          <w:bCs w:val="0"/>
          <w:color w:val="575654"/>
          <w:sz w:val="22"/>
          <w:szCs w:val="22"/>
        </w:rPr>
        <w:t>Pole "Číslo účtu (IBAN)" je povinné vyplnit, a to bez mezer.</w:t>
      </w:r>
    </w:p>
    <w:p w14:paraId="2D3D705B" w14:textId="77777777" w:rsidR="00E20A70" w:rsidRDefault="00E20A70" w:rsidP="00E20A70">
      <w:pPr>
        <w:pStyle w:val="Nadpis1"/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</w:p>
    <w:p w14:paraId="4CE90BCB" w14:textId="408AF09C" w:rsidR="004E7775" w:rsidRPr="00E20A70" w:rsidRDefault="00E20A70" w:rsidP="00E20A70">
      <w:pPr>
        <w:pStyle w:val="Nadpis1"/>
        <w:spacing w:before="0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E20A70">
        <w:rPr>
          <w:rFonts w:ascii="Ubuntu" w:hAnsi="Ubuntu"/>
          <w:color w:val="575654"/>
        </w:rPr>
        <w:t>UPOZORNĚNÍ</w:t>
      </w:r>
    </w:p>
    <w:p w14:paraId="594B87AD" w14:textId="77777777" w:rsidR="00E20A70" w:rsidRDefault="00E20A70" w:rsidP="004E7775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0FF3D5D6" w14:textId="2925D124" w:rsidR="00E20A70" w:rsidRPr="00E20A70" w:rsidRDefault="00E20A70" w:rsidP="00E20A70">
      <w:pPr>
        <w:pStyle w:val="Zkladntext"/>
        <w:numPr>
          <w:ilvl w:val="0"/>
          <w:numId w:val="9"/>
        </w:numPr>
        <w:rPr>
          <w:rFonts w:ascii="Ubuntu" w:hAnsi="Ubuntu"/>
          <w:color w:val="575654"/>
        </w:rPr>
      </w:pPr>
      <w:r w:rsidRPr="00E20A70">
        <w:rPr>
          <w:rFonts w:ascii="Ubuntu" w:hAnsi="Ubuntu"/>
          <w:color w:val="575654"/>
        </w:rPr>
        <w:t>Jakmile nám dorazí Vaše zásilka, budeme Vás kontaktovat ohledně dalšího průběhu vyřizování.</w:t>
      </w:r>
    </w:p>
    <w:p w14:paraId="5C81F80E" w14:textId="77777777" w:rsidR="00E20A70" w:rsidRDefault="00E20A70" w:rsidP="00E20A70">
      <w:pPr>
        <w:pStyle w:val="Zkladntext"/>
        <w:numPr>
          <w:ilvl w:val="0"/>
          <w:numId w:val="8"/>
        </w:numPr>
        <w:rPr>
          <w:rFonts w:ascii="Ubuntu" w:hAnsi="Ubuntu"/>
          <w:color w:val="575654"/>
        </w:rPr>
      </w:pPr>
      <w:r w:rsidRPr="00E20A70">
        <w:rPr>
          <w:rFonts w:ascii="Ubuntu" w:hAnsi="Ubuntu"/>
          <w:color w:val="575654"/>
        </w:rPr>
        <w:t>V některých případech se zboží zasílá na analýzu a znalecké posouzení výrobci, proto Vás prosíme o trpělivost.</w:t>
      </w:r>
    </w:p>
    <w:p w14:paraId="18ED5A1E" w14:textId="55F2BE78" w:rsidR="00E20A70" w:rsidRPr="00E20A70" w:rsidRDefault="00E20A70" w:rsidP="00E20A70">
      <w:pPr>
        <w:pStyle w:val="Zkladntext"/>
        <w:numPr>
          <w:ilvl w:val="0"/>
          <w:numId w:val="8"/>
        </w:numPr>
        <w:rPr>
          <w:rFonts w:ascii="Ubuntu" w:hAnsi="Ubuntu"/>
          <w:color w:val="575654"/>
        </w:rPr>
      </w:pPr>
      <w:r w:rsidRPr="00E20A70">
        <w:rPr>
          <w:rFonts w:ascii="Ubuntu" w:hAnsi="Ubuntu"/>
          <w:color w:val="575654"/>
        </w:rPr>
        <w:t>Vrácení finančních prostředků proběhne formou vyplaceného dobropisu.</w:t>
      </w:r>
    </w:p>
    <w:p w14:paraId="0071AB7F" w14:textId="77777777" w:rsidR="00E20A70" w:rsidRDefault="00E20A70" w:rsidP="00E20A70">
      <w:pPr>
        <w:pStyle w:val="Zkladntext"/>
        <w:numPr>
          <w:ilvl w:val="0"/>
          <w:numId w:val="8"/>
        </w:numPr>
        <w:rPr>
          <w:rFonts w:ascii="Ubuntu" w:hAnsi="Ubuntu"/>
          <w:color w:val="575654"/>
        </w:rPr>
      </w:pPr>
      <w:r w:rsidRPr="00E20A70">
        <w:rPr>
          <w:rFonts w:ascii="Ubuntu" w:hAnsi="Ubuntu"/>
          <w:color w:val="575654"/>
        </w:rPr>
        <w:t>Při vrácení produktu bude refundována jeho nákupní cena v den provedení objednávky.</w:t>
      </w:r>
    </w:p>
    <w:p w14:paraId="42D98B8E" w14:textId="77777777" w:rsidR="00A77321" w:rsidRDefault="00A77321" w:rsidP="00E20A70">
      <w:pPr>
        <w:pStyle w:val="Zkladntext"/>
        <w:spacing w:before="188"/>
        <w:jc w:val="center"/>
        <w:rPr>
          <w:rFonts w:ascii="Ubuntu" w:hAnsi="Ubuntu"/>
          <w:b/>
          <w:color w:val="575654"/>
          <w:sz w:val="32"/>
          <w:szCs w:val="32"/>
        </w:rPr>
      </w:pPr>
    </w:p>
    <w:p w14:paraId="723FC659" w14:textId="4240967A" w:rsidR="004E7775" w:rsidRPr="00ED7C6D" w:rsidRDefault="00E20A70" w:rsidP="00E20A70">
      <w:pPr>
        <w:pStyle w:val="Zkladntext"/>
        <w:spacing w:before="188"/>
        <w:jc w:val="center"/>
        <w:rPr>
          <w:rFonts w:ascii="Ubuntu" w:hAnsi="Ubuntu"/>
          <w:color w:val="575654"/>
          <w:sz w:val="28"/>
          <w:szCs w:val="28"/>
        </w:rPr>
      </w:pPr>
      <w:r w:rsidRPr="00ED7C6D">
        <w:rPr>
          <w:rFonts w:ascii="Ubuntu" w:hAnsi="Ubuntu"/>
          <w:b/>
          <w:color w:val="575654"/>
          <w:sz w:val="28"/>
          <w:szCs w:val="28"/>
        </w:rPr>
        <w:t>Formulář k reklamaci naleznete níže.</w:t>
      </w:r>
    </w:p>
    <w:p w14:paraId="056D040A" w14:textId="31B2B6D0" w:rsidR="00A77321" w:rsidRDefault="0075113E" w:rsidP="00A77321">
      <w:pPr>
        <w:pStyle w:val="Zkladntext"/>
        <w:spacing w:before="188"/>
        <w:rPr>
          <w:rFonts w:ascii="Ubuntu" w:hAnsi="Ubuntu"/>
          <w:b/>
          <w:bCs/>
          <w:color w:val="575654"/>
          <w:sz w:val="28"/>
          <w:szCs w:val="28"/>
        </w:rPr>
      </w:pPr>
      <w:r>
        <w:rPr>
          <w:rFonts w:ascii="Ubuntu" w:hAnsi="Ubuntu"/>
          <w:b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6E3DDA" wp14:editId="02BBE04C">
                <wp:simplePos x="0" y="0"/>
                <wp:positionH relativeFrom="column">
                  <wp:posOffset>3171190</wp:posOffset>
                </wp:positionH>
                <wp:positionV relativeFrom="paragraph">
                  <wp:posOffset>316865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575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F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49.7pt;margin-top:24.95pt;width:40pt;height:5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" adj="12960" fillcolor="#0fa0e3" strokecolor="#575654" strokeweight=".5pt"/>
            </w:pict>
          </mc:Fallback>
        </mc:AlternateContent>
      </w:r>
    </w:p>
    <w:p w14:paraId="2274AEBF" w14:textId="661E410F" w:rsidR="00A77321" w:rsidRDefault="00A77321" w:rsidP="00A77321">
      <w:pPr>
        <w:pStyle w:val="Zkladntext"/>
        <w:spacing w:before="188"/>
        <w:rPr>
          <w:rFonts w:ascii="Ubuntu" w:hAnsi="Ubuntu"/>
          <w:b/>
          <w:bCs/>
          <w:color w:val="575654"/>
          <w:sz w:val="28"/>
          <w:szCs w:val="28"/>
        </w:rPr>
      </w:pPr>
    </w:p>
    <w:p w14:paraId="2496BC99" w14:textId="77777777" w:rsidR="00A77321" w:rsidRDefault="00A77321">
      <w:pPr>
        <w:pStyle w:val="Zkladntext"/>
        <w:spacing w:before="188"/>
        <w:ind w:left="123"/>
        <w:rPr>
          <w:rFonts w:ascii="Ubuntu" w:hAnsi="Ubuntu"/>
          <w:b/>
          <w:bCs/>
          <w:color w:val="575654"/>
          <w:sz w:val="28"/>
          <w:szCs w:val="28"/>
        </w:rPr>
      </w:pPr>
    </w:p>
    <w:p w14:paraId="2402430A" w14:textId="6C14B6C7" w:rsidR="00E20A70" w:rsidRDefault="00E20A70">
      <w:pPr>
        <w:pStyle w:val="Zkladntext"/>
        <w:spacing w:before="188"/>
        <w:ind w:left="123"/>
        <w:rPr>
          <w:rFonts w:ascii="Ubuntu" w:hAnsi="Ubuntu"/>
          <w:b/>
          <w:bCs/>
          <w:color w:val="575654"/>
          <w:sz w:val="28"/>
          <w:szCs w:val="28"/>
        </w:rPr>
      </w:pPr>
      <w:r w:rsidRPr="00E20A70">
        <w:rPr>
          <w:rFonts w:ascii="Ubuntu" w:hAnsi="Ubuntu"/>
          <w:b/>
          <w:bCs/>
          <w:color w:val="575654"/>
          <w:sz w:val="28"/>
          <w:szCs w:val="28"/>
        </w:rPr>
        <w:t>ÚDAJE O</w:t>
      </w:r>
      <w:r>
        <w:rPr>
          <w:rFonts w:ascii="Ubuntu" w:hAnsi="Ubuntu"/>
          <w:b/>
          <w:bCs/>
          <w:color w:val="575654"/>
          <w:sz w:val="28"/>
          <w:szCs w:val="28"/>
        </w:rPr>
        <w:t> </w:t>
      </w:r>
      <w:r w:rsidRPr="00E20A70">
        <w:rPr>
          <w:rFonts w:ascii="Ubuntu" w:hAnsi="Ubuntu"/>
          <w:b/>
          <w:bCs/>
          <w:color w:val="575654"/>
          <w:sz w:val="28"/>
          <w:szCs w:val="28"/>
        </w:rPr>
        <w:t>REKLAMACI</w:t>
      </w:r>
    </w:p>
    <w:p w14:paraId="2EE8FA6F" w14:textId="3E2A16ED" w:rsidR="00BA1D8D" w:rsidRDefault="00E20A70" w:rsidP="00E20A70">
      <w:pPr>
        <w:pStyle w:val="Zkladntext"/>
        <w:spacing w:before="4"/>
        <w:ind w:firstLine="123"/>
        <w:rPr>
          <w:rFonts w:ascii="Ubuntu" w:hAnsi="Ubuntu"/>
          <w:b/>
          <w:color w:val="575654"/>
        </w:rPr>
      </w:pPr>
      <w:r w:rsidRPr="00E20A70">
        <w:rPr>
          <w:rFonts w:ascii="Ubuntu" w:hAnsi="Ubuntu"/>
          <w:b/>
          <w:color w:val="575654"/>
        </w:rPr>
        <w:t>Reklamuji zboží:</w:t>
      </w:r>
    </w:p>
    <w:p w14:paraId="7502160C" w14:textId="77777777" w:rsidR="00E20A70" w:rsidRPr="004A50A5" w:rsidRDefault="00E20A70">
      <w:pPr>
        <w:pStyle w:val="Zkladntext"/>
        <w:spacing w:before="4"/>
        <w:rPr>
          <w:rFonts w:ascii="Ubuntu" w:hAnsi="Ubuntu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1928"/>
        <w:gridCol w:w="1889"/>
      </w:tblGrid>
      <w:tr w:rsidR="00BA1D8D" w:rsidRPr="004A50A5" w14:paraId="509D677D" w14:textId="77777777" w:rsidTr="009D38CD">
        <w:trPr>
          <w:trHeight w:val="487"/>
        </w:trPr>
        <w:tc>
          <w:tcPr>
            <w:tcW w:w="6952" w:type="dxa"/>
            <w:shd w:val="clear" w:color="auto" w:fill="0FA0E3"/>
          </w:tcPr>
          <w:p w14:paraId="3ADC5009" w14:textId="73051772" w:rsidR="00BA1D8D" w:rsidRPr="004A50A5" w:rsidRDefault="0072688A" w:rsidP="000A14AE">
            <w:pPr>
              <w:pStyle w:val="TableParagraph"/>
              <w:spacing w:before="124"/>
              <w:ind w:left="115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N</w:t>
            </w:r>
            <w:r w:rsidR="000A14AE">
              <w:rPr>
                <w:rFonts w:ascii="Ubuntu" w:hAnsi="Ubuntu"/>
                <w:b/>
                <w:color w:val="FFFFFF"/>
                <w:sz w:val="20"/>
              </w:rPr>
              <w:t>áz</w:t>
            </w:r>
            <w:r w:rsidR="00E20A70">
              <w:rPr>
                <w:rFonts w:ascii="Ubuntu" w:hAnsi="Ubuntu"/>
                <w:b/>
                <w:color w:val="FFFFFF"/>
                <w:sz w:val="20"/>
              </w:rPr>
              <w:t>ev zboží</w:t>
            </w:r>
          </w:p>
        </w:tc>
        <w:tc>
          <w:tcPr>
            <w:tcW w:w="1928" w:type="dxa"/>
            <w:shd w:val="clear" w:color="auto" w:fill="0FA0E3"/>
          </w:tcPr>
          <w:p w14:paraId="30F74FB3" w14:textId="26B428F0" w:rsidR="00BA1D8D" w:rsidRPr="004A50A5" w:rsidRDefault="0072688A">
            <w:pPr>
              <w:pStyle w:val="TableParagraph"/>
              <w:spacing w:before="124"/>
              <w:ind w:left="112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Množstv</w:t>
            </w:r>
            <w:r w:rsidR="00E20A70">
              <w:rPr>
                <w:rFonts w:ascii="Ubuntu" w:hAnsi="Ubuntu"/>
                <w:b/>
                <w:color w:val="FFFFFF"/>
                <w:sz w:val="20"/>
              </w:rPr>
              <w:t>í</w:t>
            </w:r>
          </w:p>
        </w:tc>
        <w:tc>
          <w:tcPr>
            <w:tcW w:w="1889" w:type="dxa"/>
            <w:shd w:val="clear" w:color="auto" w:fill="0FA0E3"/>
          </w:tcPr>
          <w:p w14:paraId="1AB9451F" w14:textId="77777777" w:rsidR="00BA1D8D" w:rsidRPr="004A50A5" w:rsidRDefault="00020311">
            <w:pPr>
              <w:pStyle w:val="TableParagraph"/>
              <w:spacing w:before="124"/>
              <w:ind w:left="114"/>
              <w:rPr>
                <w:rFonts w:ascii="Ubuntu" w:hAnsi="Ubuntu"/>
                <w:b/>
                <w:sz w:val="20"/>
              </w:rPr>
            </w:pPr>
            <w:r w:rsidRPr="004A50A5">
              <w:rPr>
                <w:rFonts w:ascii="Ubuntu" w:hAnsi="Ubuntu"/>
                <w:b/>
                <w:color w:val="FFFFFF"/>
                <w:sz w:val="20"/>
              </w:rPr>
              <w:t>Cena</w:t>
            </w:r>
          </w:p>
        </w:tc>
      </w:tr>
      <w:tr w:rsidR="00BA1D8D" w:rsidRPr="004A50A5" w14:paraId="4DA96FEE" w14:textId="77777777" w:rsidTr="009D38CD">
        <w:trPr>
          <w:trHeight w:val="2797"/>
        </w:trPr>
        <w:tc>
          <w:tcPr>
            <w:tcW w:w="6952" w:type="dxa"/>
          </w:tcPr>
          <w:p w14:paraId="41980D36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928" w:type="dxa"/>
          </w:tcPr>
          <w:p w14:paraId="013FB28D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889" w:type="dxa"/>
          </w:tcPr>
          <w:p w14:paraId="03B18E36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</w:tbl>
    <w:p w14:paraId="7837D947" w14:textId="77777777" w:rsidR="00BA1D8D" w:rsidRPr="004A50A5" w:rsidRDefault="00BA1D8D">
      <w:pPr>
        <w:pStyle w:val="Zkladntext"/>
        <w:spacing w:before="6"/>
        <w:rPr>
          <w:rFonts w:ascii="Ubuntu" w:hAnsi="Ubuntu"/>
          <w:sz w:val="19"/>
        </w:rPr>
      </w:pPr>
    </w:p>
    <w:p w14:paraId="11977541" w14:textId="34EA3FB8" w:rsidR="00BA1D8D" w:rsidRPr="00871588" w:rsidRDefault="00020311">
      <w:pPr>
        <w:spacing w:before="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D</w:t>
      </w:r>
      <w:r w:rsidR="00E20A70" w:rsidRPr="00E20A70">
        <w:rPr>
          <w:rFonts w:ascii="Ubuntu" w:hAnsi="Ubuntu"/>
          <w:b/>
          <w:color w:val="575654"/>
        </w:rPr>
        <w:t>ů</w:t>
      </w:r>
      <w:r w:rsidRPr="00871588">
        <w:rPr>
          <w:rFonts w:ascii="Ubuntu" w:hAnsi="Ubuntu"/>
          <w:b/>
          <w:color w:val="575654"/>
        </w:rPr>
        <w:t>vod</w:t>
      </w:r>
      <w:r w:rsidRPr="00871588">
        <w:rPr>
          <w:rFonts w:ascii="Ubuntu" w:hAnsi="Ubuntu"/>
          <w:b/>
          <w:color w:val="575654"/>
          <w:spacing w:val="-2"/>
        </w:rPr>
        <w:t xml:space="preserve"> </w:t>
      </w:r>
      <w:r w:rsidRPr="00871588">
        <w:rPr>
          <w:rFonts w:ascii="Ubuntu" w:hAnsi="Ubuntu"/>
          <w:b/>
          <w:color w:val="575654"/>
        </w:rPr>
        <w:t>reklam</w:t>
      </w:r>
      <w:r w:rsidR="00E20A70">
        <w:rPr>
          <w:rFonts w:ascii="Ubuntu" w:hAnsi="Ubuntu"/>
          <w:b/>
          <w:color w:val="575654"/>
        </w:rPr>
        <w:t>ace</w:t>
      </w:r>
      <w:r w:rsidRPr="00871588">
        <w:rPr>
          <w:rFonts w:ascii="Ubuntu" w:hAnsi="Ubuntu"/>
          <w:b/>
          <w:color w:val="575654"/>
        </w:rPr>
        <w:t>:</w:t>
      </w:r>
    </w:p>
    <w:p w14:paraId="7A79E6D9" w14:textId="77777777" w:rsidR="00BA1D8D" w:rsidRPr="004A50A5" w:rsidRDefault="00252945">
      <w:pPr>
        <w:pStyle w:val="Zkladntext"/>
        <w:spacing w:before="10"/>
        <w:rPr>
          <w:rFonts w:ascii="Ubuntu" w:hAnsi="Ubuntu"/>
          <w:b/>
          <w:sz w:val="11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D78E9" wp14:editId="4575E2B8">
                <wp:simplePos x="0" y="0"/>
                <wp:positionH relativeFrom="page">
                  <wp:posOffset>349885</wp:posOffset>
                </wp:positionH>
                <wp:positionV relativeFrom="paragraph">
                  <wp:posOffset>116205</wp:posOffset>
                </wp:positionV>
                <wp:extent cx="6865620" cy="539750"/>
                <wp:effectExtent l="0" t="0" r="11430" b="1270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023 183"/>
                            <a:gd name="T3" fmla="*/ 1023 h 850"/>
                            <a:gd name="T4" fmla="+- 0 11366 564"/>
                            <a:gd name="T5" fmla="*/ T4 w 10812"/>
                            <a:gd name="T6" fmla="+- 0 1023 183"/>
                            <a:gd name="T7" fmla="*/ 1023 h 850"/>
                            <a:gd name="T8" fmla="+- 0 574 564"/>
                            <a:gd name="T9" fmla="*/ T8 w 10812"/>
                            <a:gd name="T10" fmla="+- 0 1023 183"/>
                            <a:gd name="T11" fmla="*/ 1023 h 850"/>
                            <a:gd name="T12" fmla="+- 0 564 564"/>
                            <a:gd name="T13" fmla="*/ T12 w 10812"/>
                            <a:gd name="T14" fmla="+- 0 1023 183"/>
                            <a:gd name="T15" fmla="*/ 1023 h 850"/>
                            <a:gd name="T16" fmla="+- 0 564 564"/>
                            <a:gd name="T17" fmla="*/ T16 w 10812"/>
                            <a:gd name="T18" fmla="+- 0 1032 183"/>
                            <a:gd name="T19" fmla="*/ 1032 h 850"/>
                            <a:gd name="T20" fmla="+- 0 574 564"/>
                            <a:gd name="T21" fmla="*/ T20 w 10812"/>
                            <a:gd name="T22" fmla="+- 0 1032 183"/>
                            <a:gd name="T23" fmla="*/ 1032 h 850"/>
                            <a:gd name="T24" fmla="+- 0 11366 564"/>
                            <a:gd name="T25" fmla="*/ T24 w 10812"/>
                            <a:gd name="T26" fmla="+- 0 1032 183"/>
                            <a:gd name="T27" fmla="*/ 1032 h 850"/>
                            <a:gd name="T28" fmla="+- 0 11376 564"/>
                            <a:gd name="T29" fmla="*/ T28 w 10812"/>
                            <a:gd name="T30" fmla="+- 0 1032 183"/>
                            <a:gd name="T31" fmla="*/ 1032 h 850"/>
                            <a:gd name="T32" fmla="+- 0 11376 564"/>
                            <a:gd name="T33" fmla="*/ T32 w 10812"/>
                            <a:gd name="T34" fmla="+- 0 1023 183"/>
                            <a:gd name="T35" fmla="*/ 1023 h 850"/>
                            <a:gd name="T36" fmla="+- 0 11376 564"/>
                            <a:gd name="T37" fmla="*/ T36 w 10812"/>
                            <a:gd name="T38" fmla="+- 0 183 183"/>
                            <a:gd name="T39" fmla="*/ 183 h 850"/>
                            <a:gd name="T40" fmla="+- 0 11366 564"/>
                            <a:gd name="T41" fmla="*/ T40 w 10812"/>
                            <a:gd name="T42" fmla="+- 0 183 183"/>
                            <a:gd name="T43" fmla="*/ 183 h 850"/>
                            <a:gd name="T44" fmla="+- 0 574 564"/>
                            <a:gd name="T45" fmla="*/ T44 w 10812"/>
                            <a:gd name="T46" fmla="+- 0 183 183"/>
                            <a:gd name="T47" fmla="*/ 183 h 850"/>
                            <a:gd name="T48" fmla="+- 0 564 564"/>
                            <a:gd name="T49" fmla="*/ T48 w 10812"/>
                            <a:gd name="T50" fmla="+- 0 183 183"/>
                            <a:gd name="T51" fmla="*/ 183 h 850"/>
                            <a:gd name="T52" fmla="+- 0 564 564"/>
                            <a:gd name="T53" fmla="*/ T52 w 10812"/>
                            <a:gd name="T54" fmla="+- 0 192 183"/>
                            <a:gd name="T55" fmla="*/ 192 h 850"/>
                            <a:gd name="T56" fmla="+- 0 564 564"/>
                            <a:gd name="T57" fmla="*/ T56 w 10812"/>
                            <a:gd name="T58" fmla="+- 0 1023 183"/>
                            <a:gd name="T59" fmla="*/ 1023 h 850"/>
                            <a:gd name="T60" fmla="+- 0 574 564"/>
                            <a:gd name="T61" fmla="*/ T60 w 10812"/>
                            <a:gd name="T62" fmla="+- 0 1023 183"/>
                            <a:gd name="T63" fmla="*/ 1023 h 850"/>
                            <a:gd name="T64" fmla="+- 0 574 564"/>
                            <a:gd name="T65" fmla="*/ T64 w 10812"/>
                            <a:gd name="T66" fmla="+- 0 192 183"/>
                            <a:gd name="T67" fmla="*/ 192 h 850"/>
                            <a:gd name="T68" fmla="+- 0 11366 564"/>
                            <a:gd name="T69" fmla="*/ T68 w 10812"/>
                            <a:gd name="T70" fmla="+- 0 192 183"/>
                            <a:gd name="T71" fmla="*/ 192 h 850"/>
                            <a:gd name="T72" fmla="+- 0 11366 564"/>
                            <a:gd name="T73" fmla="*/ T72 w 10812"/>
                            <a:gd name="T74" fmla="+- 0 1023 183"/>
                            <a:gd name="T75" fmla="*/ 1023 h 850"/>
                            <a:gd name="T76" fmla="+- 0 11376 564"/>
                            <a:gd name="T77" fmla="*/ T76 w 10812"/>
                            <a:gd name="T78" fmla="+- 0 1023 183"/>
                            <a:gd name="T79" fmla="*/ 1023 h 850"/>
                            <a:gd name="T80" fmla="+- 0 11376 564"/>
                            <a:gd name="T81" fmla="*/ T80 w 10812"/>
                            <a:gd name="T82" fmla="+- 0 192 183"/>
                            <a:gd name="T83" fmla="*/ 192 h 850"/>
                            <a:gd name="T84" fmla="+- 0 11376 564"/>
                            <a:gd name="T85" fmla="*/ T84 w 10812"/>
                            <a:gd name="T86" fmla="+- 0 183 183"/>
                            <a:gd name="T87" fmla="*/ 18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840"/>
                              </a:move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close/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A0E3"/>
                        </a:solidFill>
                        <a:ln w="12700" cap="flat" cmpd="sng">
                          <a:solidFill>
                            <a:srgbClr val="0FA0E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2153" id="AutoShape 3" o:spid="_x0000_s1026" style="position:absolute;margin-left:27.55pt;margin-top:9.15pt;width:540.6pt;height:4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" path="m10812,840r-10,l10,840,,840r,9l10,849r10792,l10812,849r,-9xm10812,r-10,l10,,,,,9,,840r10,l10,9r10792,l10802,840r10,l10812,9r,-9xe" fillcolor="#0fa0e3" strokecolor="#0fa0e3" strokeweight="1pt">
                <v:path arrowok="t" o:connecttype="custom" o:connectlocs="6865620,649605;6859270,649605;6350,649605;0,649605;0,655320;6350,655320;6859270,655320;6865620,655320;6865620,649605;6865620,116205;6859270,116205;6350,116205;0,116205;0,121920;0,649605;6350,649605;6350,121920;6859270,121920;6859270,649605;6865620,649605;6865620,121920;6865620,116205" o:connectangles="0,0,0,0,0,0,0,0,0,0,0,0,0,0,0,0,0,0,0,0,0,0"/>
                <w10:wrap type="topAndBottom" anchorx="page"/>
              </v:shape>
            </w:pict>
          </mc:Fallback>
        </mc:AlternateContent>
      </w:r>
    </w:p>
    <w:p w14:paraId="319A016D" w14:textId="77777777" w:rsidR="00BA1D8D" w:rsidRPr="004A50A5" w:rsidRDefault="00BA1D8D">
      <w:pPr>
        <w:pStyle w:val="Zkladntext"/>
        <w:spacing w:before="5" w:after="1"/>
        <w:rPr>
          <w:rFonts w:ascii="Ubuntu" w:hAnsi="Ubuntu"/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CDAF57"/>
          <w:left w:val="single" w:sz="4" w:space="0" w:color="CDAF57"/>
          <w:bottom w:val="single" w:sz="4" w:space="0" w:color="CDAF57"/>
          <w:right w:val="single" w:sz="4" w:space="0" w:color="CDAF57"/>
          <w:insideH w:val="single" w:sz="6" w:space="0" w:color="CDAF57"/>
          <w:insideV w:val="single" w:sz="6" w:space="0" w:color="CDAF57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72"/>
      </w:tblGrid>
      <w:tr w:rsidR="00BA1D8D" w:rsidRPr="004A50A5" w14:paraId="426C0347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7C359054" w14:textId="77777777"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Číslo</w:t>
            </w:r>
            <w:r w:rsidRPr="008715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objednávky: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2DEEEFA3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14:paraId="4D8F703B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44C68413" w14:textId="761195B1" w:rsidR="00BA1D8D" w:rsidRPr="00871588" w:rsidRDefault="00E20A70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Jméno</w:t>
            </w:r>
            <w:r w:rsidR="00020311"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="00020311" w:rsidRPr="00871588">
              <w:rPr>
                <w:rFonts w:ascii="Ubuntu" w:hAnsi="Ubuntu"/>
                <w:color w:val="575654"/>
              </w:rPr>
              <w:t>a</w:t>
            </w:r>
            <w:r w:rsidR="00020311"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="00020311" w:rsidRPr="00871588">
              <w:rPr>
                <w:rFonts w:ascii="Ubuntu" w:hAnsi="Ubuntu"/>
                <w:color w:val="575654"/>
              </w:rPr>
              <w:t>p</w:t>
            </w:r>
            <w:r>
              <w:rPr>
                <w:rFonts w:ascii="Ubuntu" w:hAnsi="Ubuntu"/>
                <w:color w:val="575654"/>
              </w:rPr>
              <w:t>říjmení</w:t>
            </w:r>
            <w:r w:rsidR="00020311" w:rsidRPr="008715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="00020311" w:rsidRPr="00871588">
              <w:rPr>
                <w:rFonts w:ascii="Ubuntu" w:hAnsi="Ubuntu"/>
                <w:color w:val="575654"/>
              </w:rPr>
              <w:t>kupuj</w:t>
            </w:r>
            <w:r>
              <w:rPr>
                <w:rFonts w:ascii="Ubuntu" w:hAnsi="Ubuntu"/>
                <w:color w:val="575654"/>
              </w:rPr>
              <w:t>ícího</w:t>
            </w:r>
            <w:r w:rsidR="00020311"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0EC5991C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14:paraId="062EC4A9" w14:textId="77777777" w:rsidTr="00711700">
        <w:trPr>
          <w:trHeight w:val="455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12D175F5" w14:textId="2ED2B58C" w:rsidR="00BA1D8D" w:rsidRPr="00871588" w:rsidRDefault="00020311">
            <w:pPr>
              <w:pStyle w:val="TableParagraph"/>
              <w:spacing w:before="94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Adresa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kupuj</w:t>
            </w:r>
            <w:r w:rsidR="00E20A70">
              <w:rPr>
                <w:rFonts w:ascii="Ubuntu" w:hAnsi="Ubuntu"/>
                <w:color w:val="575654"/>
              </w:rPr>
              <w:t>ícího</w:t>
            </w:r>
            <w:r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08A6E869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9D38CD" w14:paraId="7E768CFC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4B3B49EE" w14:textId="4EBB9B99" w:rsidR="00BA1D8D" w:rsidRPr="009D38CD" w:rsidRDefault="00020311" w:rsidP="009D38CD">
            <w:pPr>
              <w:pStyle w:val="TableParagraph"/>
              <w:spacing w:before="91"/>
              <w:ind w:left="110"/>
              <w:rPr>
                <w:rFonts w:ascii="Ubuntu" w:hAnsi="Ubuntu"/>
              </w:rPr>
            </w:pPr>
            <w:r w:rsidRPr="009D38CD">
              <w:rPr>
                <w:rFonts w:ascii="Ubuntu" w:hAnsi="Ubuntu"/>
                <w:color w:val="575654"/>
              </w:rPr>
              <w:t>Kontaktn</w:t>
            </w:r>
            <w:r w:rsidR="00E20A70">
              <w:rPr>
                <w:rFonts w:ascii="Ubuntu" w:hAnsi="Ubuntu"/>
                <w:color w:val="575654"/>
              </w:rPr>
              <w:t>í</w:t>
            </w:r>
            <w:r w:rsidRPr="009D38CD">
              <w:rPr>
                <w:rFonts w:ascii="Ubuntu" w:hAnsi="Ubuntu"/>
                <w:color w:val="575654"/>
              </w:rPr>
              <w:t xml:space="preserve"> telef</w:t>
            </w:r>
            <w:r w:rsidR="00E20A70">
              <w:rPr>
                <w:rFonts w:ascii="Ubuntu" w:hAnsi="Ubuntu"/>
                <w:color w:val="575654"/>
              </w:rPr>
              <w:t>o</w:t>
            </w:r>
            <w:r w:rsidRPr="009D38CD">
              <w:rPr>
                <w:rFonts w:ascii="Ubuntu" w:hAnsi="Ubuntu"/>
                <w:color w:val="575654"/>
              </w:rPr>
              <w:t xml:space="preserve">n </w:t>
            </w:r>
            <w:r w:rsidR="0072688A" w:rsidRPr="009D38CD">
              <w:rPr>
                <w:rFonts w:ascii="Ubuntu" w:hAnsi="Ubuntu"/>
                <w:color w:val="575654"/>
              </w:rPr>
              <w:t>a</w:t>
            </w:r>
            <w:r w:rsidRPr="009D38CD">
              <w:rPr>
                <w:rFonts w:ascii="Ubuntu" w:hAnsi="Ubuntu"/>
                <w:color w:val="575654"/>
              </w:rPr>
              <w:t xml:space="preserve"> e-mail: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3C9014B1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72688A" w:rsidRPr="004A50A5" w14:paraId="7D4CA184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250B92B7" w14:textId="77777777" w:rsidR="0072688A" w:rsidRPr="00871588" w:rsidRDefault="0072688A" w:rsidP="0072688A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72688A">
              <w:rPr>
                <w:rFonts w:ascii="Ubuntu" w:hAnsi="Ubuntu"/>
                <w:color w:val="575654"/>
              </w:rPr>
              <w:t>Číslo účtu (IBAN):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48083100" w14:textId="77777777" w:rsidR="0072688A" w:rsidRPr="004A50A5" w:rsidRDefault="0072688A">
            <w:pPr>
              <w:pStyle w:val="TableParagraph"/>
              <w:rPr>
                <w:rFonts w:ascii="Ubuntu" w:hAnsi="Ubuntu"/>
              </w:rPr>
            </w:pPr>
          </w:p>
        </w:tc>
      </w:tr>
    </w:tbl>
    <w:p w14:paraId="7FDD40F5" w14:textId="77777777" w:rsidR="00BA1D8D" w:rsidRPr="004A50A5" w:rsidRDefault="00BA1D8D">
      <w:pPr>
        <w:pStyle w:val="Zkladntext"/>
        <w:spacing w:before="2"/>
        <w:rPr>
          <w:rFonts w:ascii="Ubuntu" w:hAnsi="Ubuntu"/>
          <w:b/>
          <w:sz w:val="11"/>
        </w:rPr>
      </w:pPr>
    </w:p>
    <w:p w14:paraId="6611E885" w14:textId="7F759B7D" w:rsidR="00BA1D8D" w:rsidRPr="00871588" w:rsidRDefault="00020311">
      <w:pPr>
        <w:spacing w:before="10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Poznámka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(dodat</w:t>
      </w:r>
      <w:r w:rsidR="00E20A70">
        <w:rPr>
          <w:rFonts w:ascii="Ubuntu" w:hAnsi="Ubuntu"/>
          <w:b/>
          <w:color w:val="575654"/>
        </w:rPr>
        <w:t>e</w:t>
      </w:r>
      <w:r w:rsidRPr="00871588">
        <w:rPr>
          <w:rFonts w:ascii="Ubuntu" w:hAnsi="Ubuntu"/>
          <w:b/>
          <w:color w:val="575654"/>
        </w:rPr>
        <w:t>čné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inform</w:t>
      </w:r>
      <w:r w:rsidR="00E20A70">
        <w:rPr>
          <w:rFonts w:ascii="Ubuntu" w:hAnsi="Ubuntu"/>
          <w:b/>
          <w:color w:val="575654"/>
        </w:rPr>
        <w:t>a</w:t>
      </w:r>
      <w:r w:rsidRPr="00871588">
        <w:rPr>
          <w:rFonts w:ascii="Ubuntu" w:hAnsi="Ubuntu"/>
          <w:b/>
          <w:color w:val="575654"/>
        </w:rPr>
        <w:t>ce,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preferovaný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="00E20A70">
        <w:rPr>
          <w:rFonts w:ascii="Ubuntu" w:hAnsi="Ubuntu"/>
          <w:b/>
          <w:color w:val="575654"/>
        </w:rPr>
        <w:t>z</w:t>
      </w:r>
      <w:r w:rsidRPr="00871588">
        <w:rPr>
          <w:rFonts w:ascii="Ubuntu" w:hAnsi="Ubuntu"/>
          <w:b/>
          <w:color w:val="575654"/>
        </w:rPr>
        <w:t>p</w:t>
      </w:r>
      <w:r w:rsidR="00E20A70" w:rsidRPr="00E20A70">
        <w:rPr>
          <w:rFonts w:ascii="Ubuntu" w:hAnsi="Ubuntu"/>
          <w:b/>
          <w:color w:val="575654"/>
        </w:rPr>
        <w:t>ů</w:t>
      </w:r>
      <w:r w:rsidRPr="00871588">
        <w:rPr>
          <w:rFonts w:ascii="Ubuntu" w:hAnsi="Ubuntu"/>
          <w:b/>
          <w:color w:val="575654"/>
        </w:rPr>
        <w:t>sob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="00E20A70">
        <w:rPr>
          <w:rFonts w:ascii="Ubuntu" w:hAnsi="Ubuntu"/>
          <w:b/>
          <w:color w:val="575654"/>
        </w:rPr>
        <w:t>ř</w:t>
      </w:r>
      <w:r w:rsidRPr="00871588">
        <w:rPr>
          <w:rFonts w:ascii="Ubuntu" w:hAnsi="Ubuntu"/>
          <w:b/>
          <w:color w:val="575654"/>
        </w:rPr>
        <w:t>ešen</w:t>
      </w:r>
      <w:r w:rsidR="00E20A70">
        <w:rPr>
          <w:rFonts w:ascii="Ubuntu" w:hAnsi="Ubuntu"/>
          <w:b/>
          <w:color w:val="575654"/>
        </w:rPr>
        <w:t>í</w:t>
      </w:r>
      <w:r w:rsidRPr="00871588">
        <w:rPr>
          <w:rFonts w:ascii="Ubuntu" w:hAnsi="Ubuntu"/>
          <w:b/>
          <w:color w:val="575654"/>
        </w:rPr>
        <w:t>):</w:t>
      </w:r>
    </w:p>
    <w:p w14:paraId="58121759" w14:textId="77777777" w:rsidR="00BA1D8D" w:rsidRPr="004A50A5" w:rsidRDefault="00252945">
      <w:pPr>
        <w:pStyle w:val="Zkladntext"/>
        <w:spacing w:before="1"/>
        <w:rPr>
          <w:rFonts w:ascii="Ubuntu" w:hAnsi="Ubuntu"/>
          <w:b/>
          <w:sz w:val="12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30A97" wp14:editId="2E9AED5F">
                <wp:simplePos x="0" y="0"/>
                <wp:positionH relativeFrom="page">
                  <wp:posOffset>358140</wp:posOffset>
                </wp:positionH>
                <wp:positionV relativeFrom="paragraph">
                  <wp:posOffset>118110</wp:posOffset>
                </wp:positionV>
                <wp:extent cx="6865620" cy="539750"/>
                <wp:effectExtent l="0" t="0" r="11430" b="1270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86 186"/>
                            <a:gd name="T3" fmla="*/ 186 h 850"/>
                            <a:gd name="T4" fmla="+- 0 11366 564"/>
                            <a:gd name="T5" fmla="*/ T4 w 10812"/>
                            <a:gd name="T6" fmla="+- 0 186 186"/>
                            <a:gd name="T7" fmla="*/ 186 h 850"/>
                            <a:gd name="T8" fmla="+- 0 11366 564"/>
                            <a:gd name="T9" fmla="*/ T8 w 10812"/>
                            <a:gd name="T10" fmla="+- 0 195 186"/>
                            <a:gd name="T11" fmla="*/ 195 h 850"/>
                            <a:gd name="T12" fmla="+- 0 11366 564"/>
                            <a:gd name="T13" fmla="*/ T12 w 10812"/>
                            <a:gd name="T14" fmla="+- 0 1026 186"/>
                            <a:gd name="T15" fmla="*/ 1026 h 850"/>
                            <a:gd name="T16" fmla="+- 0 574 564"/>
                            <a:gd name="T17" fmla="*/ T16 w 10812"/>
                            <a:gd name="T18" fmla="+- 0 1026 186"/>
                            <a:gd name="T19" fmla="*/ 1026 h 850"/>
                            <a:gd name="T20" fmla="+- 0 574 564"/>
                            <a:gd name="T21" fmla="*/ T20 w 10812"/>
                            <a:gd name="T22" fmla="+- 0 195 186"/>
                            <a:gd name="T23" fmla="*/ 195 h 850"/>
                            <a:gd name="T24" fmla="+- 0 11366 564"/>
                            <a:gd name="T25" fmla="*/ T24 w 10812"/>
                            <a:gd name="T26" fmla="+- 0 195 186"/>
                            <a:gd name="T27" fmla="*/ 195 h 850"/>
                            <a:gd name="T28" fmla="+- 0 11366 564"/>
                            <a:gd name="T29" fmla="*/ T28 w 10812"/>
                            <a:gd name="T30" fmla="+- 0 186 186"/>
                            <a:gd name="T31" fmla="*/ 186 h 850"/>
                            <a:gd name="T32" fmla="+- 0 574 564"/>
                            <a:gd name="T33" fmla="*/ T32 w 10812"/>
                            <a:gd name="T34" fmla="+- 0 186 186"/>
                            <a:gd name="T35" fmla="*/ 186 h 850"/>
                            <a:gd name="T36" fmla="+- 0 564 564"/>
                            <a:gd name="T37" fmla="*/ T36 w 10812"/>
                            <a:gd name="T38" fmla="+- 0 186 186"/>
                            <a:gd name="T39" fmla="*/ 186 h 850"/>
                            <a:gd name="T40" fmla="+- 0 564 564"/>
                            <a:gd name="T41" fmla="*/ T40 w 10812"/>
                            <a:gd name="T42" fmla="+- 0 195 186"/>
                            <a:gd name="T43" fmla="*/ 195 h 850"/>
                            <a:gd name="T44" fmla="+- 0 564 564"/>
                            <a:gd name="T45" fmla="*/ T44 w 10812"/>
                            <a:gd name="T46" fmla="+- 0 1026 186"/>
                            <a:gd name="T47" fmla="*/ 1026 h 850"/>
                            <a:gd name="T48" fmla="+- 0 564 564"/>
                            <a:gd name="T49" fmla="*/ T48 w 10812"/>
                            <a:gd name="T50" fmla="+- 0 1035 186"/>
                            <a:gd name="T51" fmla="*/ 1035 h 850"/>
                            <a:gd name="T52" fmla="+- 0 574 564"/>
                            <a:gd name="T53" fmla="*/ T52 w 10812"/>
                            <a:gd name="T54" fmla="+- 0 1035 186"/>
                            <a:gd name="T55" fmla="*/ 1035 h 850"/>
                            <a:gd name="T56" fmla="+- 0 11366 564"/>
                            <a:gd name="T57" fmla="*/ T56 w 10812"/>
                            <a:gd name="T58" fmla="+- 0 1035 186"/>
                            <a:gd name="T59" fmla="*/ 1035 h 850"/>
                            <a:gd name="T60" fmla="+- 0 11376 564"/>
                            <a:gd name="T61" fmla="*/ T60 w 10812"/>
                            <a:gd name="T62" fmla="+- 0 1035 186"/>
                            <a:gd name="T63" fmla="*/ 1035 h 850"/>
                            <a:gd name="T64" fmla="+- 0 11376 564"/>
                            <a:gd name="T65" fmla="*/ T64 w 10812"/>
                            <a:gd name="T66" fmla="+- 0 1026 186"/>
                            <a:gd name="T67" fmla="*/ 1026 h 850"/>
                            <a:gd name="T68" fmla="+- 0 11376 564"/>
                            <a:gd name="T69" fmla="*/ T68 w 10812"/>
                            <a:gd name="T70" fmla="+- 0 195 186"/>
                            <a:gd name="T71" fmla="*/ 195 h 850"/>
                            <a:gd name="T72" fmla="+- 0 11376 564"/>
                            <a:gd name="T73" fmla="*/ T72 w 10812"/>
                            <a:gd name="T74" fmla="+- 0 186 186"/>
                            <a:gd name="T75" fmla="*/ 186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F00"/>
                        </a:solidFill>
                        <a:ln w="12700" cmpd="sng">
                          <a:solidFill>
                            <a:srgbClr val="0FA0E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8CC1" id="Freeform 2" o:spid="_x0000_s1026" style="position:absolute;margin-left:28.2pt;margin-top:9.3pt;width:540.6pt;height:4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" path="m10812,r-10,l10802,9r,831l10,840,10,9r10792,l10802,,10,,,,,9,,840r,9l10,849r10792,l10812,849r,-9l10812,9r,-9xe" fillcolor="#f9af00" strokecolor="#0fa0e3" strokeweight="1pt">
                <v:path arrowok="t" o:connecttype="custom" o:connectlocs="6865620,118110;6859270,118110;6859270,123825;6859270,651510;6350,651510;6350,123825;6859270,123825;6859270,118110;6350,118110;0,118110;0,123825;0,651510;0,657225;6350,657225;6859270,657225;6865620,657225;6865620,651510;6865620,123825;6865620,118110" o:connectangles="0,0,0,0,0,0,0,0,0,0,0,0,0,0,0,0,0,0,0"/>
                <w10:wrap type="topAndBottom" anchorx="page"/>
              </v:shape>
            </w:pict>
          </mc:Fallback>
        </mc:AlternateContent>
      </w:r>
    </w:p>
    <w:p w14:paraId="491693CA" w14:textId="77777777" w:rsidR="00BA1D8D" w:rsidRPr="004A50A5" w:rsidRDefault="00BA1D8D">
      <w:pPr>
        <w:pStyle w:val="Zkladntext"/>
        <w:spacing w:before="7" w:after="1"/>
        <w:rPr>
          <w:rFonts w:ascii="Ubuntu" w:hAnsi="Ubuntu"/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099"/>
        <w:gridCol w:w="2156"/>
        <w:gridCol w:w="4556"/>
      </w:tblGrid>
      <w:tr w:rsidR="00871588" w:rsidRPr="00871588" w14:paraId="62B9A346" w14:textId="77777777" w:rsidTr="009D38CD">
        <w:trPr>
          <w:trHeight w:val="419"/>
        </w:trPr>
        <w:tc>
          <w:tcPr>
            <w:tcW w:w="982" w:type="dxa"/>
            <w:shd w:val="clear" w:color="auto" w:fill="F1F3F5"/>
          </w:tcPr>
          <w:p w14:paraId="023079CA" w14:textId="3608083C" w:rsidR="00BA1D8D" w:rsidRPr="00871588" w:rsidRDefault="0002031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</w:t>
            </w:r>
            <w:r w:rsidR="00E20A70">
              <w:rPr>
                <w:rFonts w:ascii="Ubuntu" w:hAnsi="Ubuntu"/>
                <w:color w:val="575654"/>
              </w:rPr>
              <w:t>a</w:t>
            </w:r>
            <w:r w:rsidRPr="00871588">
              <w:rPr>
                <w:rFonts w:ascii="Ubuntu" w:hAnsi="Ubuntu"/>
                <w:color w:val="575654"/>
              </w:rPr>
              <w:t>tum:</w:t>
            </w:r>
          </w:p>
        </w:tc>
        <w:tc>
          <w:tcPr>
            <w:tcW w:w="3099" w:type="dxa"/>
          </w:tcPr>
          <w:p w14:paraId="18BCDFDA" w14:textId="77777777"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156" w:type="dxa"/>
            <w:shd w:val="clear" w:color="auto" w:fill="F1F3F5"/>
          </w:tcPr>
          <w:p w14:paraId="20E45AC8" w14:textId="31C5F038" w:rsidR="00BA1D8D" w:rsidRPr="00871588" w:rsidRDefault="00A7732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Jméno</w:t>
            </w:r>
            <w:r w:rsidR="00740DD1" w:rsidRPr="00871588">
              <w:rPr>
                <w:rFonts w:ascii="Ubuntu" w:hAnsi="Ubuntu"/>
                <w:color w:val="575654"/>
              </w:rPr>
              <w:t xml:space="preserve"> </w:t>
            </w:r>
            <w:r w:rsidR="00020311" w:rsidRPr="00871588">
              <w:rPr>
                <w:rFonts w:ascii="Ubuntu" w:hAnsi="Ubuntu"/>
                <w:color w:val="575654"/>
              </w:rPr>
              <w:t>kupuj</w:t>
            </w:r>
            <w:r w:rsidR="00E20A70">
              <w:rPr>
                <w:rFonts w:ascii="Ubuntu" w:hAnsi="Ubuntu"/>
                <w:color w:val="575654"/>
              </w:rPr>
              <w:t>í</w:t>
            </w:r>
            <w:r w:rsidR="00020311" w:rsidRPr="00871588">
              <w:rPr>
                <w:rFonts w:ascii="Ubuntu" w:hAnsi="Ubuntu"/>
                <w:color w:val="575654"/>
              </w:rPr>
              <w:t>c</w:t>
            </w:r>
            <w:r w:rsidR="00E20A70">
              <w:rPr>
                <w:rFonts w:ascii="Ubuntu" w:hAnsi="Ubuntu"/>
                <w:color w:val="575654"/>
              </w:rPr>
              <w:t>í</w:t>
            </w:r>
            <w:r w:rsidR="00020311" w:rsidRPr="00871588">
              <w:rPr>
                <w:rFonts w:ascii="Ubuntu" w:hAnsi="Ubuntu"/>
                <w:color w:val="575654"/>
              </w:rPr>
              <w:t>ho:</w:t>
            </w:r>
          </w:p>
        </w:tc>
        <w:tc>
          <w:tcPr>
            <w:tcW w:w="4556" w:type="dxa"/>
          </w:tcPr>
          <w:p w14:paraId="737B780E" w14:textId="77777777"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06B9ADBE" w14:textId="77777777" w:rsidR="00BA1D8D" w:rsidRPr="00871588" w:rsidRDefault="00BA1D8D">
      <w:pPr>
        <w:pStyle w:val="Zkladntext"/>
        <w:spacing w:before="2"/>
        <w:rPr>
          <w:rFonts w:ascii="Ubuntu" w:hAnsi="Ubuntu"/>
          <w:b/>
          <w:color w:val="575654"/>
          <w:sz w:val="11"/>
        </w:rPr>
      </w:pPr>
    </w:p>
    <w:p w14:paraId="03472381" w14:textId="6BD16DF9" w:rsidR="00F25D46" w:rsidRDefault="00E20A70" w:rsidP="00F25D46">
      <w:pPr>
        <w:spacing w:before="93"/>
        <w:ind w:firstLine="116"/>
        <w:rPr>
          <w:rFonts w:ascii="Ubuntu" w:hAnsi="Ubuntu"/>
          <w:color w:val="575654"/>
        </w:rPr>
      </w:pPr>
      <w:r w:rsidRPr="00E20A70">
        <w:rPr>
          <w:rFonts w:ascii="Ubuntu" w:hAnsi="Ubuntu"/>
          <w:color w:val="575654"/>
        </w:rPr>
        <w:t>V případě otázek kontaktujte naše zákaznické centrum</w:t>
      </w:r>
      <w:r w:rsidR="00F25D46" w:rsidRPr="00926688">
        <w:rPr>
          <w:rFonts w:ascii="Ubuntu" w:hAnsi="Ubuntu"/>
          <w:color w:val="575654"/>
        </w:rPr>
        <w:t>:</w:t>
      </w:r>
      <w:r w:rsidR="00F25D46" w:rsidRPr="00926688">
        <w:rPr>
          <w:rFonts w:ascii="Ubuntu" w:hAnsi="Ubuntu"/>
          <w:color w:val="575654"/>
          <w:spacing w:val="-3"/>
        </w:rPr>
        <w:t xml:space="preserve"> </w:t>
      </w:r>
      <w:r w:rsidR="00F97572">
        <w:rPr>
          <w:rFonts w:ascii="Ubuntu" w:hAnsi="Ubuntu"/>
          <w:color w:val="575654"/>
        </w:rPr>
        <w:t>info</w:t>
      </w:r>
      <w:r w:rsidR="00F25D46" w:rsidRPr="00926688">
        <w:rPr>
          <w:rFonts w:ascii="Ubuntu" w:hAnsi="Ubuntu"/>
          <w:color w:val="575654"/>
        </w:rPr>
        <w:t>@</w:t>
      </w:r>
      <w:r w:rsidR="00F25D46">
        <w:rPr>
          <w:rFonts w:ascii="Ubuntu" w:hAnsi="Ubuntu"/>
          <w:color w:val="575654"/>
        </w:rPr>
        <w:t>evpartner</w:t>
      </w:r>
      <w:r w:rsidR="00F25D46" w:rsidRPr="00926688">
        <w:rPr>
          <w:rFonts w:ascii="Ubuntu" w:hAnsi="Ubuntu"/>
          <w:color w:val="575654"/>
        </w:rPr>
        <w:t>.</w:t>
      </w:r>
      <w:r>
        <w:rPr>
          <w:rFonts w:ascii="Ubuntu" w:hAnsi="Ubuntu"/>
          <w:color w:val="575654"/>
        </w:rPr>
        <w:t>cz</w:t>
      </w:r>
      <w:r w:rsidR="00F25D46" w:rsidRPr="00926688">
        <w:rPr>
          <w:rFonts w:ascii="Ubuntu" w:hAnsi="Ubuntu"/>
          <w:color w:val="575654"/>
        </w:rPr>
        <w:t>,</w:t>
      </w:r>
      <w:r w:rsidR="00F25D46">
        <w:rPr>
          <w:rFonts w:ascii="Ubuntu" w:hAnsi="Ubuntu"/>
          <w:color w:val="575654"/>
          <w:spacing w:val="-3"/>
        </w:rPr>
        <w:t xml:space="preserve"> </w:t>
      </w:r>
      <w:r w:rsidR="000851B7">
        <w:rPr>
          <w:rFonts w:ascii="Ubuntu" w:hAnsi="Ubuntu"/>
          <w:color w:val="575654"/>
        </w:rPr>
        <w:t>+420 </w:t>
      </w:r>
      <w:r w:rsidR="000851B7" w:rsidRPr="000851B7">
        <w:rPr>
          <w:rFonts w:ascii="Ubuntu" w:hAnsi="Ubuntu"/>
          <w:color w:val="575654"/>
        </w:rPr>
        <w:t>252</w:t>
      </w:r>
      <w:r w:rsidR="000851B7">
        <w:rPr>
          <w:rFonts w:ascii="Ubuntu" w:hAnsi="Ubuntu"/>
          <w:color w:val="575654"/>
        </w:rPr>
        <w:t> </w:t>
      </w:r>
      <w:r w:rsidR="000851B7" w:rsidRPr="000851B7">
        <w:rPr>
          <w:rFonts w:ascii="Ubuntu" w:hAnsi="Ubuntu"/>
          <w:color w:val="575654"/>
        </w:rPr>
        <w:t>252</w:t>
      </w:r>
      <w:r w:rsidR="000851B7">
        <w:rPr>
          <w:rFonts w:ascii="Ubuntu" w:hAnsi="Ubuntu"/>
          <w:color w:val="575654"/>
        </w:rPr>
        <w:t xml:space="preserve"> </w:t>
      </w:r>
      <w:r w:rsidR="000851B7" w:rsidRPr="000851B7">
        <w:rPr>
          <w:rFonts w:ascii="Ubuntu" w:hAnsi="Ubuntu"/>
          <w:color w:val="575654"/>
        </w:rPr>
        <w:t>965</w:t>
      </w:r>
    </w:p>
    <w:p w14:paraId="5B29CDF3" w14:textId="77777777" w:rsidR="00F25D46" w:rsidRDefault="00F25D46" w:rsidP="00F25D46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6DCEC50F" w14:textId="77777777" w:rsidR="00F25D46" w:rsidRPr="000365CC" w:rsidRDefault="00F25D46" w:rsidP="00F25D46">
      <w:pPr>
        <w:spacing w:before="93"/>
        <w:ind w:firstLine="116"/>
        <w:rPr>
          <w:rFonts w:ascii="Ubuntu" w:hAnsi="Ubuntu"/>
          <w:color w:val="575654"/>
        </w:rPr>
      </w:pPr>
    </w:p>
    <w:p w14:paraId="2676D74E" w14:textId="012C0C70" w:rsidR="00F25D46" w:rsidRPr="00871588" w:rsidRDefault="00E20A70" w:rsidP="00E20A70">
      <w:pPr>
        <w:pStyle w:val="Zkladntext"/>
        <w:spacing w:before="101"/>
        <w:rPr>
          <w:rFonts w:ascii="Ubuntu" w:hAnsi="Ubuntu"/>
          <w:color w:val="575654"/>
        </w:rPr>
      </w:pPr>
      <w:r w:rsidRPr="00E20A70">
        <w:rPr>
          <w:rFonts w:ascii="Ubuntu" w:hAnsi="Ubuntu"/>
          <w:i/>
          <w:color w:val="575654"/>
          <w:sz w:val="20"/>
        </w:rPr>
        <w:t>v souladu s § 7 a násl. Zákona č. 102/2014 Z. z. o ochraně spotřebitele při prodeji zboží nebo poskytování služeb na základě smlouvy uzavřené na dálku nebo smlouvy uzavřené mimo obchodní prostory a o změně a doplnění některých zákonů.</w:t>
      </w:r>
    </w:p>
    <w:sectPr w:rsidR="00F25D46" w:rsidRPr="00871588">
      <w:type w:val="continuous"/>
      <w:pgSz w:w="11910" w:h="16840"/>
      <w:pgMar w:top="6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D50"/>
    <w:multiLevelType w:val="hybridMultilevel"/>
    <w:tmpl w:val="7736F2CC"/>
    <w:lvl w:ilvl="0" w:tplc="38E28FC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3" w:hanging="360"/>
      </w:pPr>
    </w:lvl>
    <w:lvl w:ilvl="2" w:tplc="041B001B" w:tentative="1">
      <w:start w:val="1"/>
      <w:numFmt w:val="lowerRoman"/>
      <w:lvlText w:val="%3."/>
      <w:lvlJc w:val="right"/>
      <w:pPr>
        <w:ind w:left="1923" w:hanging="180"/>
      </w:pPr>
    </w:lvl>
    <w:lvl w:ilvl="3" w:tplc="041B000F" w:tentative="1">
      <w:start w:val="1"/>
      <w:numFmt w:val="decimal"/>
      <w:lvlText w:val="%4."/>
      <w:lvlJc w:val="left"/>
      <w:pPr>
        <w:ind w:left="2643" w:hanging="360"/>
      </w:pPr>
    </w:lvl>
    <w:lvl w:ilvl="4" w:tplc="041B0019" w:tentative="1">
      <w:start w:val="1"/>
      <w:numFmt w:val="lowerLetter"/>
      <w:lvlText w:val="%5."/>
      <w:lvlJc w:val="left"/>
      <w:pPr>
        <w:ind w:left="3363" w:hanging="360"/>
      </w:pPr>
    </w:lvl>
    <w:lvl w:ilvl="5" w:tplc="041B001B" w:tentative="1">
      <w:start w:val="1"/>
      <w:numFmt w:val="lowerRoman"/>
      <w:lvlText w:val="%6."/>
      <w:lvlJc w:val="right"/>
      <w:pPr>
        <w:ind w:left="4083" w:hanging="180"/>
      </w:pPr>
    </w:lvl>
    <w:lvl w:ilvl="6" w:tplc="041B000F" w:tentative="1">
      <w:start w:val="1"/>
      <w:numFmt w:val="decimal"/>
      <w:lvlText w:val="%7."/>
      <w:lvlJc w:val="left"/>
      <w:pPr>
        <w:ind w:left="4803" w:hanging="360"/>
      </w:pPr>
    </w:lvl>
    <w:lvl w:ilvl="7" w:tplc="041B0019" w:tentative="1">
      <w:start w:val="1"/>
      <w:numFmt w:val="lowerLetter"/>
      <w:lvlText w:val="%8."/>
      <w:lvlJc w:val="left"/>
      <w:pPr>
        <w:ind w:left="5523" w:hanging="360"/>
      </w:pPr>
    </w:lvl>
    <w:lvl w:ilvl="8" w:tplc="041B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1E1E29FC"/>
    <w:multiLevelType w:val="hybridMultilevel"/>
    <w:tmpl w:val="E29E4724"/>
    <w:lvl w:ilvl="0" w:tplc="041B000F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737219A"/>
    <w:multiLevelType w:val="hybridMultilevel"/>
    <w:tmpl w:val="9288E5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DF4"/>
    <w:multiLevelType w:val="hybridMultilevel"/>
    <w:tmpl w:val="D6948858"/>
    <w:lvl w:ilvl="0" w:tplc="041B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F2"/>
    <w:multiLevelType w:val="hybridMultilevel"/>
    <w:tmpl w:val="BCD265CA"/>
    <w:lvl w:ilvl="0" w:tplc="E152AE2E">
      <w:start w:val="821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614DC"/>
    <w:multiLevelType w:val="hybridMultilevel"/>
    <w:tmpl w:val="EB522F9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A25"/>
    <w:multiLevelType w:val="hybridMultilevel"/>
    <w:tmpl w:val="DB283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8140">
    <w:abstractNumId w:val="7"/>
  </w:num>
  <w:num w:numId="2" w16cid:durableId="335427059">
    <w:abstractNumId w:val="7"/>
  </w:num>
  <w:num w:numId="3" w16cid:durableId="2095786443">
    <w:abstractNumId w:val="0"/>
  </w:num>
  <w:num w:numId="4" w16cid:durableId="249849197">
    <w:abstractNumId w:val="5"/>
  </w:num>
  <w:num w:numId="5" w16cid:durableId="273634696">
    <w:abstractNumId w:val="1"/>
  </w:num>
  <w:num w:numId="6" w16cid:durableId="2131976754">
    <w:abstractNumId w:val="6"/>
  </w:num>
  <w:num w:numId="7" w16cid:durableId="1824082866">
    <w:abstractNumId w:val="4"/>
  </w:num>
  <w:num w:numId="8" w16cid:durableId="1120684607">
    <w:abstractNumId w:val="3"/>
  </w:num>
  <w:num w:numId="9" w16cid:durableId="2129081509">
    <w:abstractNumId w:val="8"/>
  </w:num>
  <w:num w:numId="10" w16cid:durableId="185128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8D"/>
    <w:rsid w:val="00020311"/>
    <w:rsid w:val="000851B7"/>
    <w:rsid w:val="000A14AE"/>
    <w:rsid w:val="000C2F4E"/>
    <w:rsid w:val="00233B7E"/>
    <w:rsid w:val="00252945"/>
    <w:rsid w:val="002C3830"/>
    <w:rsid w:val="00306D91"/>
    <w:rsid w:val="0034383D"/>
    <w:rsid w:val="00356F65"/>
    <w:rsid w:val="003674E7"/>
    <w:rsid w:val="003C730B"/>
    <w:rsid w:val="004A50A5"/>
    <w:rsid w:val="004B5877"/>
    <w:rsid w:val="004E7775"/>
    <w:rsid w:val="005E2FD1"/>
    <w:rsid w:val="006126D4"/>
    <w:rsid w:val="00711700"/>
    <w:rsid w:val="00724085"/>
    <w:rsid w:val="0072688A"/>
    <w:rsid w:val="00740DD1"/>
    <w:rsid w:val="0075113E"/>
    <w:rsid w:val="00781B84"/>
    <w:rsid w:val="00871588"/>
    <w:rsid w:val="008C789C"/>
    <w:rsid w:val="00971CB6"/>
    <w:rsid w:val="009D38CD"/>
    <w:rsid w:val="00A77321"/>
    <w:rsid w:val="00AB6A6E"/>
    <w:rsid w:val="00B52C0D"/>
    <w:rsid w:val="00BA1D8D"/>
    <w:rsid w:val="00C3137F"/>
    <w:rsid w:val="00CE0072"/>
    <w:rsid w:val="00E03878"/>
    <w:rsid w:val="00E20A70"/>
    <w:rsid w:val="00E56E55"/>
    <w:rsid w:val="00E66124"/>
    <w:rsid w:val="00ED7C6D"/>
    <w:rsid w:val="00F03AFC"/>
    <w:rsid w:val="00F25D46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af57"/>
    </o:shapedefaults>
    <o:shapelayout v:ext="edit">
      <o:idmap v:ext="edit" data="1"/>
    </o:shapelayout>
  </w:shapeDefaults>
  <w:decimalSymbol w:val=","/>
  <w:listSeparator w:val=";"/>
  <w14:docId w14:val="7F1F40F5"/>
  <w15:docId w15:val="{87431375-BC21-4CC1-BD12-7035A31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ahoma" w:eastAsia="Tahoma" w:hAnsi="Tahoma" w:cs="Tahoma"/>
      <w:lang w:val="sk-SK"/>
    </w:rPr>
  </w:style>
  <w:style w:type="paragraph" w:styleId="Nadpis1">
    <w:name w:val="heading 1"/>
    <w:basedOn w:val="Normlny"/>
    <w:uiPriority w:val="1"/>
    <w:qFormat/>
    <w:pPr>
      <w:spacing w:before="170"/>
      <w:ind w:left="123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2688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A50A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2688A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26D4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asilkovna.cz/poboc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B27-AD89-4AB7-BB1F-5FAC139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admin</cp:lastModifiedBy>
  <cp:revision>24</cp:revision>
  <dcterms:created xsi:type="dcterms:W3CDTF">2021-05-19T07:27:00Z</dcterms:created>
  <dcterms:modified xsi:type="dcterms:W3CDTF">2024-07-01T12:16:00Z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2021-05-19T00:00:00Z</vt:filetime>
  </property>
</Properties>
</file>